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综合测评证明</w:t>
      </w:r>
    </w:p>
    <w:p>
      <w:pPr>
        <w:ind w:firstLine="1080" w:firstLineChars="300"/>
        <w:rPr>
          <w:rFonts w:hint="eastAsia" w:ascii="楷体" w:hAnsi="楷体" w:eastAsia="楷体" w:cs="楷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同学（学号：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2020xxxx</w:t>
      </w:r>
      <w:r>
        <w:rPr>
          <w:rFonts w:hint="eastAsia" w:ascii="仿宋" w:hAnsi="仿宋" w:eastAsia="仿宋" w:cs="仿宋"/>
          <w:sz w:val="32"/>
          <w:szCs w:val="32"/>
        </w:rPr>
        <w:t>）系我院    级    专业学生。该学生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2020-2021学年秋学期至2021-2022学年春学期（两</w:t>
      </w:r>
      <w:r>
        <w:rPr>
          <w:rFonts w:hint="eastAsia" w:ascii="仿宋" w:hAnsi="仿宋" w:eastAsia="仿宋" w:cs="仿宋"/>
          <w:sz w:val="32"/>
          <w:szCs w:val="32"/>
        </w:rPr>
        <w:t>学年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专业内综合测评排名为  /  ,无课业不及格情况，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已通过英语四/六级。</w:t>
      </w:r>
      <w:r>
        <w:rPr>
          <w:rFonts w:hint="eastAsia" w:ascii="仿宋" w:hAnsi="仿宋" w:eastAsia="仿宋" w:cs="仿宋"/>
          <w:sz w:val="32"/>
          <w:szCs w:val="32"/>
        </w:rPr>
        <w:t>附该生成绩单。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学院（公章）</w:t>
      </w:r>
    </w:p>
    <w:p>
      <w:pPr>
        <w:ind w:right="1440" w:firstLine="640" w:firstLineChars="200"/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                      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5OTFlYjMyZGI3ODRjOTE4NWM2ODdiOTY4YjViZjkifQ=="/>
  </w:docVars>
  <w:rsids>
    <w:rsidRoot w:val="006A50E2"/>
    <w:rsid w:val="002C4908"/>
    <w:rsid w:val="00563675"/>
    <w:rsid w:val="00585029"/>
    <w:rsid w:val="00637AC4"/>
    <w:rsid w:val="006A50E2"/>
    <w:rsid w:val="007F5946"/>
    <w:rsid w:val="00A14DBF"/>
    <w:rsid w:val="00AF0C8D"/>
    <w:rsid w:val="00CB4C04"/>
    <w:rsid w:val="00E90B33"/>
    <w:rsid w:val="0E06791A"/>
    <w:rsid w:val="295131C9"/>
    <w:rsid w:val="5A6D6E55"/>
    <w:rsid w:val="6695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125</Characters>
  <Lines>2</Lines>
  <Paragraphs>2</Paragraphs>
  <TotalTime>2</TotalTime>
  <ScaleCrop>false</ScaleCrop>
  <LinksUpToDate>false</LinksUpToDate>
  <CharactersWithSpaces>164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2021-09-13T00:39:00Z</dcterms:created>
  <dc:creator>Administrator</dc:creator>
  <cp:lastModifiedBy>becktt</cp:lastModifiedBy>
  <dcterms:modified xsi:type="dcterms:W3CDTF">2022-10-12T08:40:35Z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BB6BEB151C6845FEA4BE627CA6905742</vt:lpwstr>
  </property>
</Properties>
</file>